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2CDC" w14:textId="77777777" w:rsidR="002F10F6" w:rsidRPr="00360B91" w:rsidRDefault="002F10F6" w:rsidP="002F10F6">
      <w:pPr>
        <w:spacing w:line="240" w:lineRule="auto"/>
        <w:rPr>
          <w:rFonts w:ascii="HGSｺﾞｼｯｸM" w:eastAsia="HGSｺﾞｼｯｸM"/>
          <w:u w:val="double"/>
        </w:rPr>
      </w:pPr>
      <w:r w:rsidRPr="00360B91">
        <w:rPr>
          <w:rFonts w:ascii="HGSｺﾞｼｯｸM" w:eastAsia="HGSｺﾞｼｯｸM" w:hint="eastAsia"/>
          <w:u w:val="double"/>
        </w:rPr>
        <w:t>提出書類（</w:t>
      </w:r>
      <w:r w:rsidR="00D917E6">
        <w:rPr>
          <w:rFonts w:ascii="HGSｺﾞｼｯｸM" w:eastAsia="HGSｺﾞｼｯｸM" w:hint="eastAsia"/>
          <w:u w:val="double"/>
        </w:rPr>
        <w:t>７</w:t>
      </w:r>
      <w:r w:rsidRPr="00360B91">
        <w:rPr>
          <w:rFonts w:ascii="HGSｺﾞｼｯｸM" w:eastAsia="HGSｺﾞｼｯｸM" w:hint="eastAsia"/>
          <w:u w:val="double"/>
        </w:rPr>
        <w:t>）</w:t>
      </w:r>
    </w:p>
    <w:p w14:paraId="73FDB7E1" w14:textId="77777777" w:rsidR="00360B91" w:rsidRDefault="00360B91" w:rsidP="002F10F6">
      <w:pPr>
        <w:spacing w:line="240" w:lineRule="auto"/>
        <w:rPr>
          <w:rFonts w:ascii="HGSｺﾞｼｯｸM" w:eastAsia="HGSｺﾞｼｯｸM"/>
        </w:rPr>
      </w:pPr>
    </w:p>
    <w:p w14:paraId="67842946" w14:textId="77777777" w:rsidR="007E3CF0" w:rsidRPr="00360B91" w:rsidRDefault="007E3CF0" w:rsidP="002F10F6">
      <w:pPr>
        <w:spacing w:line="240" w:lineRule="auto"/>
        <w:rPr>
          <w:rFonts w:ascii="HGSｺﾞｼｯｸM" w:eastAsia="HGSｺﾞｼｯｸM"/>
        </w:rPr>
      </w:pPr>
    </w:p>
    <w:p w14:paraId="54304A0E" w14:textId="77777777" w:rsidR="002F10F6" w:rsidRDefault="007E3CF0" w:rsidP="00360B91">
      <w:pPr>
        <w:spacing w:line="24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5300C3" w:rsidRPr="001056B6">
        <w:rPr>
          <w:rFonts w:ascii="ＭＳ ゴシック" w:eastAsia="ＭＳ ゴシック" w:hAnsi="ＭＳ ゴシック" w:hint="eastAsia"/>
          <w:sz w:val="40"/>
          <w:szCs w:val="40"/>
        </w:rPr>
        <w:t>８</w:t>
      </w:r>
      <w:r w:rsidR="002F10F6" w:rsidRPr="00E92BE5">
        <w:rPr>
          <w:rFonts w:ascii="ＭＳ ゴシック" w:eastAsia="ＭＳ ゴシック" w:hAnsi="ＭＳ ゴシック" w:hint="eastAsia"/>
          <w:sz w:val="40"/>
          <w:szCs w:val="40"/>
        </w:rPr>
        <w:t>年度子ども会代表者（育成者）届出書</w:t>
      </w:r>
    </w:p>
    <w:p w14:paraId="5B95DCF1" w14:textId="77777777" w:rsidR="007E3CF0" w:rsidRPr="00E92BE5" w:rsidRDefault="007E3CF0" w:rsidP="00360B91">
      <w:pPr>
        <w:spacing w:line="24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1652"/>
        <w:gridCol w:w="6620"/>
      </w:tblGrid>
      <w:tr w:rsidR="002F10F6" w:rsidRPr="00F07BE5" w14:paraId="2AB011ED" w14:textId="77777777" w:rsidTr="001060F3">
        <w:tc>
          <w:tcPr>
            <w:tcW w:w="33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49EBEF" w14:textId="77777777" w:rsidR="002F10F6" w:rsidRPr="00F07BE5" w:rsidRDefault="002F10F6" w:rsidP="001060F3">
            <w:pPr>
              <w:spacing w:line="240" w:lineRule="auto"/>
              <w:jc w:val="center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子ども会名</w:t>
            </w:r>
          </w:p>
        </w:tc>
        <w:tc>
          <w:tcPr>
            <w:tcW w:w="6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CF641" w14:textId="77777777" w:rsidR="002F10F6" w:rsidRPr="00F07BE5" w:rsidRDefault="002F10F6" w:rsidP="00E92BE5">
            <w:pPr>
              <w:wordWrap w:val="0"/>
              <w:spacing w:line="240" w:lineRule="auto"/>
              <w:ind w:right="1148" w:firstLineChars="1000" w:firstLine="2871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子ども会</w:t>
            </w:r>
          </w:p>
        </w:tc>
      </w:tr>
      <w:tr w:rsidR="002F10F6" w:rsidRPr="00F07BE5" w14:paraId="61C78936" w14:textId="77777777" w:rsidTr="001060F3">
        <w:tc>
          <w:tcPr>
            <w:tcW w:w="1651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FAC83BE" w14:textId="77777777" w:rsidR="002F10F6" w:rsidRPr="00F07BE5" w:rsidRDefault="002F10F6" w:rsidP="00F07BE5">
            <w:pPr>
              <w:spacing w:line="240" w:lineRule="auto"/>
              <w:jc w:val="center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代表者名</w:t>
            </w:r>
          </w:p>
          <w:p w14:paraId="5846F746" w14:textId="77777777" w:rsidR="002F10F6" w:rsidRPr="00F07BE5" w:rsidRDefault="002F10F6" w:rsidP="00F07BE5">
            <w:pPr>
              <w:spacing w:line="240" w:lineRule="auto"/>
              <w:jc w:val="center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（育成者）</w:t>
            </w:r>
          </w:p>
        </w:tc>
        <w:tc>
          <w:tcPr>
            <w:tcW w:w="16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5891DCF" w14:textId="77777777" w:rsidR="002F10F6" w:rsidRPr="00F07BE5" w:rsidRDefault="002F10F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住</w:t>
            </w:r>
            <w:r w:rsidR="001060F3">
              <w:rPr>
                <w:rFonts w:ascii="HGS明朝B" w:eastAsia="HGS明朝B" w:hAnsi="Symbol" w:hint="eastAsia"/>
                <w:sz w:val="28"/>
                <w:szCs w:val="28"/>
              </w:rPr>
              <w:t xml:space="preserve">　</w:t>
            </w: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所</w:t>
            </w:r>
          </w:p>
        </w:tc>
        <w:tc>
          <w:tcPr>
            <w:tcW w:w="6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95ED2" w14:textId="77777777" w:rsidR="002F10F6" w:rsidRPr="00F07BE5" w:rsidRDefault="002F10F6" w:rsidP="004F4CAD">
            <w:pPr>
              <w:spacing w:line="240" w:lineRule="auto"/>
              <w:ind w:firstLineChars="100" w:firstLine="287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田原市</w:t>
            </w:r>
            <w:r w:rsidR="001060F3">
              <w:rPr>
                <w:rFonts w:ascii="HGS明朝B" w:eastAsia="HGS明朝B" w:hAnsi="Symbol" w:hint="eastAsia"/>
                <w:sz w:val="28"/>
                <w:szCs w:val="28"/>
              </w:rPr>
              <w:t xml:space="preserve">　　　　　</w:t>
            </w:r>
          </w:p>
        </w:tc>
      </w:tr>
      <w:tr w:rsidR="002F10F6" w:rsidRPr="00F07BE5" w14:paraId="496278C5" w14:textId="77777777" w:rsidTr="00657596">
        <w:trPr>
          <w:trHeight w:val="756"/>
        </w:trPr>
        <w:tc>
          <w:tcPr>
            <w:tcW w:w="165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EE7BE2D" w14:textId="77777777" w:rsidR="002F10F6" w:rsidRPr="00F07BE5" w:rsidRDefault="002F10F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778ADB" w14:textId="77777777" w:rsidR="002F10F6" w:rsidRPr="00F07BE5" w:rsidRDefault="002F10F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ふりがな</w:t>
            </w:r>
          </w:p>
        </w:tc>
        <w:tc>
          <w:tcPr>
            <w:tcW w:w="662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6CA7A" w14:textId="77777777" w:rsidR="002F10F6" w:rsidRPr="00F07BE5" w:rsidRDefault="002F10F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</w:p>
        </w:tc>
      </w:tr>
      <w:tr w:rsidR="00657596" w:rsidRPr="00F07BE5" w14:paraId="2F0ED316" w14:textId="77777777" w:rsidTr="00657596">
        <w:trPr>
          <w:trHeight w:val="971"/>
        </w:trPr>
        <w:tc>
          <w:tcPr>
            <w:tcW w:w="165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1BFFE39" w14:textId="77777777" w:rsidR="00657596" w:rsidRPr="00F07BE5" w:rsidRDefault="0065759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88B6B0" w14:textId="77777777" w:rsidR="00657596" w:rsidRPr="00F07BE5" w:rsidRDefault="0065759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氏</w:t>
            </w:r>
            <w:r>
              <w:rPr>
                <w:rFonts w:ascii="HGS明朝B" w:eastAsia="HGS明朝B" w:hAnsi="Symbol" w:hint="eastAsia"/>
                <w:sz w:val="28"/>
                <w:szCs w:val="28"/>
              </w:rPr>
              <w:t xml:space="preserve">　</w:t>
            </w: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名</w:t>
            </w:r>
          </w:p>
        </w:tc>
        <w:tc>
          <w:tcPr>
            <w:tcW w:w="662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53995" w14:textId="77777777" w:rsidR="00657596" w:rsidRPr="00F07BE5" w:rsidRDefault="0065759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</w:p>
        </w:tc>
      </w:tr>
      <w:tr w:rsidR="002F10F6" w:rsidRPr="00F07BE5" w14:paraId="24B2CC6F" w14:textId="77777777" w:rsidTr="001060F3"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C4B12E" w14:textId="77777777" w:rsidR="002F10F6" w:rsidRPr="00F07BE5" w:rsidRDefault="002F10F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CE28C6" w14:textId="77777777" w:rsidR="002F10F6" w:rsidRDefault="002F10F6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>電話番号</w:t>
            </w:r>
          </w:p>
          <w:p w14:paraId="59FEFF75" w14:textId="77777777" w:rsidR="001060F3" w:rsidRPr="00F07BE5" w:rsidRDefault="001060F3" w:rsidP="00F07BE5">
            <w:pPr>
              <w:spacing w:line="240" w:lineRule="auto"/>
              <w:rPr>
                <w:rFonts w:ascii="HGS明朝B" w:eastAsia="HGS明朝B" w:hAnsi="Symbol" w:hint="eastAsia"/>
                <w:sz w:val="28"/>
                <w:szCs w:val="28"/>
              </w:rPr>
            </w:pPr>
            <w:r>
              <w:rPr>
                <w:rFonts w:ascii="HGS明朝B" w:eastAsia="HGS明朝B" w:hAnsi="Symbol" w:hint="eastAsia"/>
                <w:sz w:val="28"/>
                <w:szCs w:val="28"/>
              </w:rPr>
              <w:t>〔携帯〕</w:t>
            </w:r>
          </w:p>
        </w:tc>
        <w:tc>
          <w:tcPr>
            <w:tcW w:w="6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B08F1" w14:textId="77777777" w:rsidR="00360B91" w:rsidRPr="00F07BE5" w:rsidRDefault="00360B91" w:rsidP="001060F3">
            <w:pPr>
              <w:spacing w:line="240" w:lineRule="auto"/>
              <w:ind w:firstLineChars="500" w:firstLine="1435"/>
              <w:rPr>
                <w:rFonts w:ascii="HGS明朝B" w:eastAsia="HGS明朝B" w:hAnsi="Symbol" w:hint="eastAsia"/>
                <w:sz w:val="28"/>
                <w:szCs w:val="28"/>
              </w:rPr>
            </w:pP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 xml:space="preserve">－　</w:t>
            </w:r>
            <w:r w:rsidR="00A15A7B" w:rsidRPr="00F07BE5">
              <w:rPr>
                <w:rFonts w:ascii="HGS明朝B" w:eastAsia="HGS明朝B" w:hAnsi="Symbol" w:hint="eastAsia"/>
                <w:sz w:val="28"/>
                <w:szCs w:val="28"/>
              </w:rPr>
              <w:t xml:space="preserve">　</w:t>
            </w: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 xml:space="preserve">　　</w:t>
            </w:r>
            <w:r w:rsidR="001060F3">
              <w:rPr>
                <w:rFonts w:ascii="HGS明朝B" w:eastAsia="HGS明朝B" w:hAnsi="Symbol" w:hint="eastAsia"/>
                <w:sz w:val="28"/>
                <w:szCs w:val="28"/>
              </w:rPr>
              <w:t xml:space="preserve">　　</w:t>
            </w:r>
            <w:r w:rsidRPr="00F07BE5">
              <w:rPr>
                <w:rFonts w:ascii="HGS明朝B" w:eastAsia="HGS明朝B" w:hAnsi="Symbol" w:hint="eastAsia"/>
                <w:sz w:val="28"/>
                <w:szCs w:val="28"/>
              </w:rPr>
              <w:t xml:space="preserve">－　　　</w:t>
            </w:r>
          </w:p>
        </w:tc>
      </w:tr>
    </w:tbl>
    <w:p w14:paraId="7A5991B7" w14:textId="77777777" w:rsidR="001060F3" w:rsidRDefault="001060F3" w:rsidP="00DA1543">
      <w:pPr>
        <w:spacing w:line="240" w:lineRule="auto"/>
        <w:rPr>
          <w:rFonts w:ascii="HGS明朝B" w:eastAsia="HGS明朝B"/>
          <w:szCs w:val="24"/>
          <w:u w:val="single"/>
        </w:rPr>
      </w:pPr>
    </w:p>
    <w:p w14:paraId="5938200D" w14:textId="77777777" w:rsidR="007E3CF0" w:rsidRDefault="007E3CF0" w:rsidP="00DA1543">
      <w:pPr>
        <w:spacing w:line="240" w:lineRule="auto"/>
        <w:rPr>
          <w:rFonts w:ascii="HGS明朝B" w:eastAsia="HGS明朝B"/>
          <w:sz w:val="28"/>
          <w:szCs w:val="28"/>
          <w:u w:val="thick"/>
        </w:rPr>
      </w:pPr>
      <w:r>
        <w:rPr>
          <w:rFonts w:ascii="HGS明朝B" w:eastAsia="HGS明朝B" w:hint="eastAsia"/>
          <w:sz w:val="28"/>
          <w:szCs w:val="28"/>
          <w:u w:val="thick"/>
        </w:rPr>
        <w:t>※今回の届出者が、令和</w:t>
      </w:r>
      <w:r w:rsidR="005300C3" w:rsidRPr="001056B6">
        <w:rPr>
          <w:rFonts w:ascii="HGS明朝B" w:eastAsia="HGS明朝B" w:hint="eastAsia"/>
          <w:sz w:val="28"/>
          <w:szCs w:val="28"/>
          <w:u w:val="thick"/>
        </w:rPr>
        <w:t>８</w:t>
      </w:r>
      <w:r w:rsidR="00360B91" w:rsidRPr="00865862">
        <w:rPr>
          <w:rFonts w:ascii="HGS明朝B" w:eastAsia="HGS明朝B" w:hint="eastAsia"/>
          <w:sz w:val="28"/>
          <w:szCs w:val="28"/>
          <w:u w:val="thick"/>
        </w:rPr>
        <w:t>年度</w:t>
      </w:r>
      <w:r w:rsidR="00E92BE5">
        <w:rPr>
          <w:rFonts w:ascii="HGS明朝B" w:eastAsia="HGS明朝B" w:hint="eastAsia"/>
          <w:sz w:val="28"/>
          <w:szCs w:val="28"/>
          <w:u w:val="thick"/>
        </w:rPr>
        <w:t>（次年度）</w:t>
      </w:r>
      <w:r w:rsidR="00360B91" w:rsidRPr="00865862">
        <w:rPr>
          <w:rFonts w:ascii="HGS明朝B" w:eastAsia="HGS明朝B" w:hint="eastAsia"/>
          <w:sz w:val="28"/>
          <w:szCs w:val="28"/>
          <w:u w:val="thick"/>
        </w:rPr>
        <w:t>の補助金申請者となります</w:t>
      </w:r>
      <w:r w:rsidR="001060F3" w:rsidRPr="00865862">
        <w:rPr>
          <w:rFonts w:ascii="HGS明朝B" w:eastAsia="HGS明朝B" w:hint="eastAsia"/>
          <w:sz w:val="28"/>
          <w:szCs w:val="28"/>
        </w:rPr>
        <w:t>ので、ご</w:t>
      </w:r>
      <w:r>
        <w:rPr>
          <w:rFonts w:ascii="HGS明朝B" w:eastAsia="HGS明朝B" w:hint="eastAsia"/>
          <w:sz w:val="28"/>
          <w:szCs w:val="28"/>
        </w:rPr>
        <w:t>了承</w:t>
      </w:r>
      <w:r w:rsidR="00360B91" w:rsidRPr="00865862">
        <w:rPr>
          <w:rFonts w:ascii="HGS明朝B" w:eastAsia="HGS明朝B" w:hint="eastAsia"/>
          <w:sz w:val="28"/>
          <w:szCs w:val="28"/>
        </w:rPr>
        <w:t>ください。</w:t>
      </w:r>
      <w:r w:rsidR="00A15A7B" w:rsidRPr="00865862">
        <w:rPr>
          <w:rFonts w:ascii="HGS明朝B" w:eastAsia="HGS明朝B" w:hint="eastAsia"/>
          <w:sz w:val="28"/>
          <w:szCs w:val="28"/>
        </w:rPr>
        <w:t>また、</w:t>
      </w:r>
      <w:r w:rsidR="00A15A7B" w:rsidRPr="00865862">
        <w:rPr>
          <w:rFonts w:ascii="HGS明朝B" w:eastAsia="HGS明朝B" w:hint="eastAsia"/>
          <w:sz w:val="28"/>
          <w:szCs w:val="28"/>
          <w:u w:val="thick"/>
        </w:rPr>
        <w:t>年度内に代表者が変更となる場合</w:t>
      </w:r>
      <w:r w:rsidR="00E92BE5">
        <w:rPr>
          <w:rFonts w:ascii="HGS明朝B" w:eastAsia="HGS明朝B" w:hint="eastAsia"/>
          <w:sz w:val="28"/>
          <w:szCs w:val="28"/>
          <w:u w:val="thick"/>
        </w:rPr>
        <w:t>は</w:t>
      </w:r>
      <w:r w:rsidR="00A15A7B" w:rsidRPr="00865862">
        <w:rPr>
          <w:rFonts w:ascii="HGS明朝B" w:eastAsia="HGS明朝B" w:hint="eastAsia"/>
          <w:sz w:val="28"/>
          <w:szCs w:val="28"/>
          <w:u w:val="thick"/>
        </w:rPr>
        <w:t>、必ず変更を</w:t>
      </w:r>
    </w:p>
    <w:p w14:paraId="59327541" w14:textId="77777777" w:rsidR="00A15A7B" w:rsidRPr="00865862" w:rsidRDefault="007E3CF0" w:rsidP="00DA1543">
      <w:pPr>
        <w:spacing w:line="240" w:lineRule="auto"/>
        <w:rPr>
          <w:rFonts w:ascii="HGS明朝B" w:eastAsia="HGS明朝B"/>
          <w:sz w:val="28"/>
          <w:szCs w:val="28"/>
        </w:rPr>
      </w:pPr>
      <w:r>
        <w:rPr>
          <w:rFonts w:ascii="HGS明朝B" w:eastAsia="HGS明朝B" w:hint="eastAsia"/>
          <w:sz w:val="28"/>
          <w:szCs w:val="28"/>
          <w:u w:val="thick"/>
        </w:rPr>
        <w:t>お申し出</w:t>
      </w:r>
      <w:r w:rsidR="00A15A7B" w:rsidRPr="00865862">
        <w:rPr>
          <w:rFonts w:ascii="HGS明朝B" w:eastAsia="HGS明朝B" w:hint="eastAsia"/>
          <w:sz w:val="28"/>
          <w:szCs w:val="28"/>
          <w:u w:val="thick"/>
        </w:rPr>
        <w:t>ください。</w:t>
      </w:r>
      <w:r w:rsidR="00E92BE5" w:rsidRPr="00E92BE5">
        <w:rPr>
          <w:rFonts w:ascii="HGS明朝B" w:eastAsia="HGS明朝B" w:hint="eastAsia"/>
          <w:sz w:val="28"/>
          <w:szCs w:val="28"/>
        </w:rPr>
        <w:t>（</w:t>
      </w:r>
      <w:r w:rsidR="00E92BE5">
        <w:rPr>
          <w:rFonts w:ascii="HGS明朝B" w:eastAsia="HGS明朝B" w:hint="eastAsia"/>
          <w:sz w:val="28"/>
          <w:szCs w:val="28"/>
        </w:rPr>
        <w:t>誤り、</w:t>
      </w:r>
      <w:r>
        <w:rPr>
          <w:rFonts w:ascii="HGS明朝B" w:eastAsia="HGS明朝B" w:hint="eastAsia"/>
          <w:sz w:val="28"/>
          <w:szCs w:val="28"/>
        </w:rPr>
        <w:t>記入漏れのな</w:t>
      </w:r>
      <w:r w:rsidR="00E92BE5" w:rsidRPr="00E92BE5">
        <w:rPr>
          <w:rFonts w:ascii="HGS明朝B" w:eastAsia="HGS明朝B" w:hint="eastAsia"/>
          <w:sz w:val="28"/>
          <w:szCs w:val="28"/>
        </w:rPr>
        <w:t>いようにお願いします）</w:t>
      </w:r>
    </w:p>
    <w:p w14:paraId="7FC912FB" w14:textId="77777777" w:rsidR="00360B91" w:rsidRPr="00360B91" w:rsidRDefault="00360B91" w:rsidP="00DA1543">
      <w:pPr>
        <w:spacing w:line="240" w:lineRule="auto"/>
        <w:rPr>
          <w:rFonts w:ascii="HGS明朝B" w:eastAsia="HGS明朝B"/>
        </w:rPr>
      </w:pPr>
    </w:p>
    <w:p w14:paraId="5FEA1540" w14:textId="77777777" w:rsidR="004D07FC" w:rsidRDefault="00CF67F9" w:rsidP="00B55E7A">
      <w:pPr>
        <w:spacing w:line="240" w:lineRule="auto"/>
        <w:rPr>
          <w:rFonts w:ascii="HGP明朝B" w:eastAsia="HGP明朝B"/>
          <w:szCs w:val="24"/>
        </w:rPr>
      </w:pPr>
      <w:r>
        <w:rPr>
          <w:rFonts w:ascii="HGP明朝B" w:eastAsia="HGP明朝B" w:hint="eastAsia"/>
          <w:szCs w:val="24"/>
        </w:rPr>
        <w:t xml:space="preserve">　　　　　　</w:t>
      </w:r>
    </w:p>
    <w:p w14:paraId="323E3202" w14:textId="77777777" w:rsidR="00E92BE5" w:rsidRDefault="00E92BE5" w:rsidP="00B55E7A">
      <w:pPr>
        <w:spacing w:line="240" w:lineRule="auto"/>
        <w:rPr>
          <w:rFonts w:ascii="HGP明朝B" w:eastAsia="HGP明朝B"/>
          <w:szCs w:val="24"/>
        </w:rPr>
      </w:pPr>
    </w:p>
    <w:p w14:paraId="171156F0" w14:textId="77777777" w:rsidR="00E92BE5" w:rsidRDefault="00E92BE5" w:rsidP="00B55E7A">
      <w:pPr>
        <w:spacing w:line="240" w:lineRule="auto"/>
        <w:rPr>
          <w:rFonts w:ascii="HGP明朝B" w:eastAsia="HGP明朝B"/>
          <w:szCs w:val="24"/>
        </w:rPr>
      </w:pPr>
    </w:p>
    <w:p w14:paraId="0F40F15C" w14:textId="77777777" w:rsidR="00E92BE5" w:rsidRDefault="00E92BE5" w:rsidP="00B55E7A">
      <w:pPr>
        <w:spacing w:line="240" w:lineRule="auto"/>
        <w:rPr>
          <w:rFonts w:ascii="HGP明朝B" w:eastAsia="HGP明朝B"/>
          <w:szCs w:val="24"/>
        </w:rPr>
      </w:pPr>
    </w:p>
    <w:p w14:paraId="4978046D" w14:textId="77777777" w:rsidR="00E92BE5" w:rsidRDefault="00E92BE5" w:rsidP="00B55E7A">
      <w:pPr>
        <w:spacing w:line="240" w:lineRule="auto"/>
        <w:rPr>
          <w:rFonts w:ascii="HGP明朝B" w:eastAsia="HGP明朝B"/>
          <w:szCs w:val="24"/>
        </w:rPr>
      </w:pPr>
    </w:p>
    <w:p w14:paraId="1C4EB7AB" w14:textId="77777777" w:rsidR="004D07FC" w:rsidRPr="007E3CF0" w:rsidRDefault="004D07FC" w:rsidP="007E3CF0">
      <w:pPr>
        <w:spacing w:line="240" w:lineRule="auto"/>
        <w:ind w:firstLineChars="800" w:firstLine="3577"/>
        <w:jc w:val="left"/>
        <w:rPr>
          <w:rFonts w:ascii="HGP創英角ｺﾞｼｯｸUB" w:eastAsia="HGP創英角ｺﾞｼｯｸUB" w:hAnsi="HGP創英角ｺﾞｼｯｸUB"/>
          <w:sz w:val="44"/>
          <w:szCs w:val="44"/>
          <w:bdr w:val="single" w:sz="4" w:space="0" w:color="auto"/>
        </w:rPr>
      </w:pPr>
      <w:r w:rsidRPr="00E92BE5">
        <w:rPr>
          <w:rFonts w:ascii="HGS創英角ﾎﾟｯﾌﾟ体" w:eastAsia="HGS創英角ﾎﾟｯﾌﾟ体" w:hAnsi="HGS創英角ﾎﾟｯﾌﾟ体" w:hint="eastAsia"/>
          <w:sz w:val="44"/>
          <w:szCs w:val="44"/>
          <w:bdr w:val="single" w:sz="4" w:space="0" w:color="auto"/>
        </w:rPr>
        <w:t xml:space="preserve">　</w:t>
      </w:r>
      <w:r w:rsidRPr="007E3CF0">
        <w:rPr>
          <w:rFonts w:ascii="HGP創英角ｺﾞｼｯｸUB" w:eastAsia="HGP創英角ｺﾞｼｯｸUB" w:hAnsi="HGP創英角ｺﾞｼｯｸUB" w:hint="eastAsia"/>
          <w:sz w:val="44"/>
          <w:szCs w:val="44"/>
          <w:bdr w:val="single" w:sz="4" w:space="0" w:color="auto"/>
        </w:rPr>
        <w:t xml:space="preserve">提出期限　</w:t>
      </w:r>
      <w:r w:rsidR="007E3CF0">
        <w:rPr>
          <w:rFonts w:ascii="HGP創英角ｺﾞｼｯｸUB" w:eastAsia="HGP創英角ｺﾞｼｯｸUB" w:hAnsi="HGP創英角ｺﾞｼｯｸUB" w:hint="eastAsia"/>
          <w:sz w:val="44"/>
          <w:szCs w:val="44"/>
          <w:bdr w:val="single" w:sz="4" w:space="0" w:color="auto"/>
        </w:rPr>
        <w:t>３</w:t>
      </w:r>
      <w:r w:rsidR="00E92BE5" w:rsidRPr="007E3CF0">
        <w:rPr>
          <w:rFonts w:ascii="HGP創英角ｺﾞｼｯｸUB" w:eastAsia="HGP創英角ｺﾞｼｯｸUB" w:hAnsi="HGP創英角ｺﾞｼｯｸUB" w:hint="eastAsia"/>
          <w:sz w:val="44"/>
          <w:szCs w:val="44"/>
          <w:bdr w:val="single" w:sz="4" w:space="0" w:color="auto"/>
        </w:rPr>
        <w:t>月</w:t>
      </w:r>
      <w:r w:rsidR="009E0523">
        <w:rPr>
          <w:rFonts w:ascii="HGP創英角ｺﾞｼｯｸUB" w:eastAsia="HGP創英角ｺﾞｼｯｸUB" w:hAnsi="HGP創英角ｺﾞｼｯｸUB" w:hint="eastAsia"/>
          <w:sz w:val="44"/>
          <w:szCs w:val="44"/>
          <w:bdr w:val="single" w:sz="4" w:space="0" w:color="auto"/>
        </w:rPr>
        <w:t>３１</w:t>
      </w:r>
      <w:r w:rsidR="00E92BE5" w:rsidRPr="007E3CF0">
        <w:rPr>
          <w:rFonts w:ascii="HGP創英角ｺﾞｼｯｸUB" w:eastAsia="HGP創英角ｺﾞｼｯｸUB" w:hAnsi="HGP創英角ｺﾞｼｯｸUB" w:hint="eastAsia"/>
          <w:sz w:val="44"/>
          <w:szCs w:val="44"/>
          <w:bdr w:val="single" w:sz="4" w:space="0" w:color="auto"/>
        </w:rPr>
        <w:t>日（</w:t>
      </w:r>
      <w:r w:rsidR="005300C3" w:rsidRPr="001F3C94">
        <w:rPr>
          <w:rFonts w:ascii="HGP創英角ｺﾞｼｯｸUB" w:eastAsia="HGP創英角ｺﾞｼｯｸUB" w:hAnsi="HGP創英角ｺﾞｼｯｸUB" w:hint="eastAsia"/>
          <w:sz w:val="44"/>
          <w:szCs w:val="44"/>
          <w:bdr w:val="single" w:sz="4" w:space="0" w:color="auto"/>
        </w:rPr>
        <w:t>火</w:t>
      </w:r>
      <w:r w:rsidRPr="007E3CF0">
        <w:rPr>
          <w:rFonts w:ascii="HGP創英角ｺﾞｼｯｸUB" w:eastAsia="HGP創英角ｺﾞｼｯｸUB" w:hAnsi="HGP創英角ｺﾞｼｯｸUB" w:hint="eastAsia"/>
          <w:sz w:val="44"/>
          <w:szCs w:val="44"/>
          <w:bdr w:val="single" w:sz="4" w:space="0" w:color="auto"/>
        </w:rPr>
        <w:t>）</w:t>
      </w:r>
      <w:r w:rsidR="007E3CF0">
        <w:rPr>
          <w:rFonts w:ascii="HGP創英角ｺﾞｼｯｸUB" w:eastAsia="HGP創英角ｺﾞｼｯｸUB" w:hAnsi="HGP創英角ｺﾞｼｯｸUB" w:hint="eastAsia"/>
          <w:sz w:val="44"/>
          <w:szCs w:val="44"/>
          <w:bdr w:val="single" w:sz="4" w:space="0" w:color="auto"/>
        </w:rPr>
        <w:t xml:space="preserve">　</w:t>
      </w:r>
    </w:p>
    <w:sectPr w:rsidR="004D07FC" w:rsidRPr="007E3CF0" w:rsidSect="00A31647">
      <w:endnotePr>
        <w:numStart w:val="0"/>
      </w:endnotePr>
      <w:pgSz w:w="11905" w:h="16838" w:code="9"/>
      <w:pgMar w:top="1134" w:right="1134" w:bottom="851" w:left="1134" w:header="720" w:footer="720" w:gutter="0"/>
      <w:cols w:space="720"/>
      <w:docGrid w:type="linesAndChars" w:linePitch="336" w:charSpace="-10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A7E3" w14:textId="77777777" w:rsidR="00DD7BAD" w:rsidRDefault="00DD7BAD" w:rsidP="00240AE4">
      <w:pPr>
        <w:spacing w:line="240" w:lineRule="auto"/>
      </w:pPr>
      <w:r>
        <w:separator/>
      </w:r>
    </w:p>
  </w:endnote>
  <w:endnote w:type="continuationSeparator" w:id="0">
    <w:p w14:paraId="29506B47" w14:textId="77777777" w:rsidR="00DD7BAD" w:rsidRDefault="00DD7BAD" w:rsidP="00240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3E4B" w14:textId="77777777" w:rsidR="00DD7BAD" w:rsidRDefault="00DD7BAD" w:rsidP="00240AE4">
      <w:pPr>
        <w:spacing w:line="240" w:lineRule="auto"/>
      </w:pPr>
      <w:r>
        <w:separator/>
      </w:r>
    </w:p>
  </w:footnote>
  <w:footnote w:type="continuationSeparator" w:id="0">
    <w:p w14:paraId="03ECF2C5" w14:textId="77777777" w:rsidR="00DD7BAD" w:rsidRDefault="00DD7BAD" w:rsidP="00240A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37DF9"/>
    <w:multiLevelType w:val="hybridMultilevel"/>
    <w:tmpl w:val="F7D43D1C"/>
    <w:lvl w:ilvl="0" w:tplc="67F0FE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621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0"/>
    <w:rsid w:val="00030D64"/>
    <w:rsid w:val="00046F45"/>
    <w:rsid w:val="001056B6"/>
    <w:rsid w:val="001060F3"/>
    <w:rsid w:val="00120625"/>
    <w:rsid w:val="00182917"/>
    <w:rsid w:val="001B28AC"/>
    <w:rsid w:val="001E446B"/>
    <w:rsid w:val="001F3C94"/>
    <w:rsid w:val="0021037B"/>
    <w:rsid w:val="00240AE4"/>
    <w:rsid w:val="002873FF"/>
    <w:rsid w:val="002F10F6"/>
    <w:rsid w:val="00335791"/>
    <w:rsid w:val="0033739C"/>
    <w:rsid w:val="003446DE"/>
    <w:rsid w:val="0034545C"/>
    <w:rsid w:val="00360B91"/>
    <w:rsid w:val="00366274"/>
    <w:rsid w:val="003A7DE3"/>
    <w:rsid w:val="003D1845"/>
    <w:rsid w:val="003D7879"/>
    <w:rsid w:val="003F6C29"/>
    <w:rsid w:val="0041588C"/>
    <w:rsid w:val="004305FC"/>
    <w:rsid w:val="00432D5D"/>
    <w:rsid w:val="0047781F"/>
    <w:rsid w:val="00487E9C"/>
    <w:rsid w:val="004D07FC"/>
    <w:rsid w:val="004D0F49"/>
    <w:rsid w:val="004F4CAD"/>
    <w:rsid w:val="005300C3"/>
    <w:rsid w:val="00582CDC"/>
    <w:rsid w:val="005925F0"/>
    <w:rsid w:val="00593B6D"/>
    <w:rsid w:val="005C7162"/>
    <w:rsid w:val="005D5569"/>
    <w:rsid w:val="0065332C"/>
    <w:rsid w:val="00657596"/>
    <w:rsid w:val="00676C4A"/>
    <w:rsid w:val="006853EC"/>
    <w:rsid w:val="00692C78"/>
    <w:rsid w:val="006953C4"/>
    <w:rsid w:val="006D2B34"/>
    <w:rsid w:val="007522A2"/>
    <w:rsid w:val="007904BE"/>
    <w:rsid w:val="00793163"/>
    <w:rsid w:val="007B14E5"/>
    <w:rsid w:val="007E3CF0"/>
    <w:rsid w:val="00800B46"/>
    <w:rsid w:val="00836D6B"/>
    <w:rsid w:val="00857B25"/>
    <w:rsid w:val="00865862"/>
    <w:rsid w:val="008765CA"/>
    <w:rsid w:val="008B6FF4"/>
    <w:rsid w:val="008C6918"/>
    <w:rsid w:val="008D668F"/>
    <w:rsid w:val="009118D6"/>
    <w:rsid w:val="00912909"/>
    <w:rsid w:val="0093203F"/>
    <w:rsid w:val="009565CC"/>
    <w:rsid w:val="0097289F"/>
    <w:rsid w:val="00986C5F"/>
    <w:rsid w:val="009A17BA"/>
    <w:rsid w:val="009E0523"/>
    <w:rsid w:val="00A03BD3"/>
    <w:rsid w:val="00A15A7B"/>
    <w:rsid w:val="00A31647"/>
    <w:rsid w:val="00A5237B"/>
    <w:rsid w:val="00AA23C0"/>
    <w:rsid w:val="00AB3561"/>
    <w:rsid w:val="00AC7D97"/>
    <w:rsid w:val="00AF5E98"/>
    <w:rsid w:val="00AF6F0B"/>
    <w:rsid w:val="00B04A91"/>
    <w:rsid w:val="00B12DC2"/>
    <w:rsid w:val="00B23F82"/>
    <w:rsid w:val="00B55E7A"/>
    <w:rsid w:val="00B76C76"/>
    <w:rsid w:val="00B976B3"/>
    <w:rsid w:val="00BA144A"/>
    <w:rsid w:val="00BD4A39"/>
    <w:rsid w:val="00BE73E4"/>
    <w:rsid w:val="00C12731"/>
    <w:rsid w:val="00C13CF2"/>
    <w:rsid w:val="00C27B1A"/>
    <w:rsid w:val="00C7067F"/>
    <w:rsid w:val="00C90B4A"/>
    <w:rsid w:val="00CD0770"/>
    <w:rsid w:val="00CD5C22"/>
    <w:rsid w:val="00CF67F9"/>
    <w:rsid w:val="00CF7F2E"/>
    <w:rsid w:val="00D306C1"/>
    <w:rsid w:val="00D30E51"/>
    <w:rsid w:val="00D61808"/>
    <w:rsid w:val="00D7519B"/>
    <w:rsid w:val="00D917E6"/>
    <w:rsid w:val="00DA1543"/>
    <w:rsid w:val="00DC68A7"/>
    <w:rsid w:val="00DD7BAD"/>
    <w:rsid w:val="00E14DB0"/>
    <w:rsid w:val="00E26476"/>
    <w:rsid w:val="00E85AAD"/>
    <w:rsid w:val="00E86776"/>
    <w:rsid w:val="00E92BE5"/>
    <w:rsid w:val="00E93E17"/>
    <w:rsid w:val="00ED5E7E"/>
    <w:rsid w:val="00EF45B6"/>
    <w:rsid w:val="00F07BE5"/>
    <w:rsid w:val="00F364CD"/>
    <w:rsid w:val="00F56607"/>
    <w:rsid w:val="00F82F5D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4BA4E"/>
  <w15:chartTrackingRefBased/>
  <w15:docId w15:val="{C88B2646-DDED-43C4-B4B6-DF1B2A3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23C0"/>
    <w:pPr>
      <w:widowControl w:val="0"/>
      <w:autoSpaceDE w:val="0"/>
      <w:autoSpaceDN w:val="0"/>
      <w:spacing w:line="420" w:lineRule="atLeast"/>
      <w:jc w:val="both"/>
    </w:pPr>
    <w:rPr>
      <w:rFonts w:ascii="ＭＳ 明朝"/>
      <w:spacing w:val="3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23C0"/>
    <w:pPr>
      <w:wordWrap w:val="0"/>
      <w:spacing w:line="420" w:lineRule="exact"/>
      <w:ind w:left="300" w:hangingChars="100" w:hanging="300"/>
      <w:jc w:val="left"/>
    </w:pPr>
  </w:style>
  <w:style w:type="paragraph" w:styleId="2">
    <w:name w:val="Body Text Indent 2"/>
    <w:basedOn w:val="a"/>
    <w:rsid w:val="00AA23C0"/>
    <w:pPr>
      <w:wordWrap w:val="0"/>
      <w:spacing w:line="420" w:lineRule="exact"/>
      <w:ind w:leftChars="-260" w:left="-180" w:hangingChars="200" w:hanging="600"/>
      <w:jc w:val="left"/>
    </w:pPr>
  </w:style>
  <w:style w:type="table" w:styleId="a4">
    <w:name w:val="Table Grid"/>
    <w:basedOn w:val="a1"/>
    <w:rsid w:val="00AA23C0"/>
    <w:pPr>
      <w:widowControl w:val="0"/>
      <w:autoSpaceDE w:val="0"/>
      <w:autoSpaceDN w:val="0"/>
      <w:spacing w:line="420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57B2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7904BE"/>
  </w:style>
  <w:style w:type="paragraph" w:styleId="a7">
    <w:name w:val="header"/>
    <w:basedOn w:val="a"/>
    <w:link w:val="a8"/>
    <w:rsid w:val="00240A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40AE4"/>
    <w:rPr>
      <w:rFonts w:ascii="ＭＳ 明朝"/>
      <w:spacing w:val="30"/>
      <w:kern w:val="2"/>
      <w:sz w:val="24"/>
    </w:rPr>
  </w:style>
  <w:style w:type="paragraph" w:styleId="a9">
    <w:name w:val="footer"/>
    <w:basedOn w:val="a"/>
    <w:link w:val="aa"/>
    <w:rsid w:val="00240A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40AE4"/>
    <w:rPr>
      <w:rFonts w:ascii="ＭＳ 明朝"/>
      <w:spacing w:val="3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２２田生第　１６０号</vt:lpstr>
      <vt:lpstr>２２田生第　１６０号　</vt:lpstr>
    </vt:vector>
  </TitlesOfParts>
  <Company>情報推進課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２２田生第　１６０号</dc:title>
  <dc:subject/>
  <dc:creator>田原市役所</dc:creator>
  <cp:keywords/>
  <cp:lastModifiedBy>藤井 透</cp:lastModifiedBy>
  <cp:revision>3</cp:revision>
  <cp:lastPrinted>2024-01-29T06:04:00Z</cp:lastPrinted>
  <dcterms:created xsi:type="dcterms:W3CDTF">2026-02-04T07:48:00Z</dcterms:created>
  <dcterms:modified xsi:type="dcterms:W3CDTF">2026-02-04T07:49:00Z</dcterms:modified>
</cp:coreProperties>
</file>